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BD3" w:rsidRDefault="0085344F" w:rsidP="0085344F">
      <w:pPr>
        <w:spacing w:line="480" w:lineRule="auto"/>
      </w:pPr>
      <w:r>
        <w:t>Last year for my Communications class I had to do a project about the positive and negative effects of being a minority either at work or at school. One of the kids in the group was Asian and said that he would have a really easy time putting the project together and that his part of the speech would be great due to his background. Rather than being a factor in putting the project together, he was late to all three of our meetings and probably did the least amount of work even though he was a living example of the project. Each person was supposed to talk for about five minutes each to make the presentation 20 minutes. The expert on diversity ended up talking for about a minute and a half, causing us to not reach the time limit… Luckily we did not lose a huge sum of points, but it would have been nice if he took some initiative.</w:t>
      </w:r>
    </w:p>
    <w:sectPr w:rsidR="00E01BD3" w:rsidSect="00E01BD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5344F"/>
    <w:rsid w:val="003632B9"/>
    <w:rsid w:val="0085344F"/>
    <w:rsid w:val="00E57EA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7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693</Characters>
  <Application>Microsoft Macintosh Word</Application>
  <DocSecurity>0</DocSecurity>
  <Lines>5</Lines>
  <Paragraphs>1</Paragraphs>
  <ScaleCrop>false</ScaleCrop>
  <Company>Lincoln School</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Osmundson</dc:creator>
  <cp:keywords/>
  <cp:lastModifiedBy>Emma Osmundson</cp:lastModifiedBy>
  <cp:revision>2</cp:revision>
  <dcterms:created xsi:type="dcterms:W3CDTF">2015-11-02T21:19:00Z</dcterms:created>
  <dcterms:modified xsi:type="dcterms:W3CDTF">2015-11-02T21:19:00Z</dcterms:modified>
</cp:coreProperties>
</file>